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67" w:rsidRPr="006E74BC" w:rsidRDefault="00F75A31" w:rsidP="00F75A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75A31">
        <w:rPr>
          <w:rFonts w:ascii="Times New Roman" w:hAnsi="Times New Roman" w:cs="Times New Roman"/>
          <w:b/>
          <w:sz w:val="28"/>
          <w:szCs w:val="28"/>
          <w:u w:val="single"/>
        </w:rPr>
        <w:t>Ruský jazyk – 8. ročník</w:t>
      </w:r>
      <w:r w:rsidR="0016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A41305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6E74BC">
        <w:rPr>
          <w:rFonts w:ascii="Times New Roman" w:hAnsi="Times New Roman" w:cs="Times New Roman"/>
          <w:b/>
          <w:sz w:val="28"/>
          <w:szCs w:val="28"/>
          <w:u w:val="single"/>
        </w:rPr>
        <w:t>. 1. 2021</w:t>
      </w:r>
    </w:p>
    <w:p w:rsidR="00837B84" w:rsidRDefault="00F75A31" w:rsidP="00A413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Ahoj </w:t>
      </w:r>
      <w:r w:rsidR="001603C4">
        <w:rPr>
          <w:rFonts w:ascii="Times New Roman" w:hAnsi="Times New Roman" w:cs="Times New Roman"/>
        </w:rPr>
        <w:t xml:space="preserve">osmáci, </w:t>
      </w:r>
      <w:r w:rsidR="00A41305">
        <w:rPr>
          <w:rFonts w:ascii="Times New Roman" w:hAnsi="Times New Roman" w:cs="Times New Roman"/>
        </w:rPr>
        <w:t>dnes vám nezadávám žádné nové úkoly, zůstávají vám úkoly, které jsme si zadali na online výuce a opakování:</w:t>
      </w:r>
    </w:p>
    <w:p w:rsidR="00A41305" w:rsidRDefault="00A41305" w:rsidP="00A4130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Vyprávění o rodině Zuzany a Táni</w:t>
      </w:r>
    </w:p>
    <w:p w:rsidR="00A41305" w:rsidRDefault="00A41305" w:rsidP="00A4130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Časování všech sloves</w:t>
      </w:r>
    </w:p>
    <w:p w:rsidR="00A41305" w:rsidRDefault="00A41305" w:rsidP="00A4130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Znalost osobních zájmen ve 2. a 3. pádě</w:t>
      </w:r>
    </w:p>
    <w:p w:rsidR="00A41305" w:rsidRDefault="00A41305" w:rsidP="00A4130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Opakování slovní zásoby 4. i 5. lekce</w:t>
      </w:r>
    </w:p>
    <w:p w:rsidR="00A41305" w:rsidRPr="00A41305" w:rsidRDefault="00A41305" w:rsidP="00A413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Mějte hezký víkend a uslyšíme se na online výuce ve středu 27. ledna. Pospíšilová</w:t>
      </w:r>
      <w:bookmarkStart w:id="0" w:name="_GoBack"/>
      <w:bookmarkEnd w:id="0"/>
    </w:p>
    <w:sectPr w:rsidR="00A41305" w:rsidRPr="00A41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426"/>
    <w:multiLevelType w:val="hybridMultilevel"/>
    <w:tmpl w:val="97483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07A30"/>
    <w:multiLevelType w:val="hybridMultilevel"/>
    <w:tmpl w:val="470C0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92912"/>
    <w:multiLevelType w:val="hybridMultilevel"/>
    <w:tmpl w:val="10C0E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C1B01"/>
    <w:multiLevelType w:val="hybridMultilevel"/>
    <w:tmpl w:val="F69C47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16865"/>
    <w:multiLevelType w:val="hybridMultilevel"/>
    <w:tmpl w:val="C45A50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31"/>
    <w:rsid w:val="00075565"/>
    <w:rsid w:val="000873DD"/>
    <w:rsid w:val="000D645D"/>
    <w:rsid w:val="001603C4"/>
    <w:rsid w:val="00346E3E"/>
    <w:rsid w:val="0039591D"/>
    <w:rsid w:val="004909FE"/>
    <w:rsid w:val="005D4D67"/>
    <w:rsid w:val="005D593C"/>
    <w:rsid w:val="005F692E"/>
    <w:rsid w:val="006E6BD0"/>
    <w:rsid w:val="006E74BC"/>
    <w:rsid w:val="007E089F"/>
    <w:rsid w:val="00837B84"/>
    <w:rsid w:val="00A1141F"/>
    <w:rsid w:val="00A41305"/>
    <w:rsid w:val="00C30C57"/>
    <w:rsid w:val="00F75A31"/>
    <w:rsid w:val="00F8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5911"/>
  <w15:chartTrackingRefBased/>
  <w15:docId w15:val="{C28E968D-6372-4C77-BBE3-34B4729F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2021-01-22T08:15:00Z</dcterms:created>
  <dcterms:modified xsi:type="dcterms:W3CDTF">2021-01-22T08:15:00Z</dcterms:modified>
</cp:coreProperties>
</file>