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7C" w:rsidRDefault="001E35F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10. 3.  ČJ8</w:t>
      </w:r>
    </w:p>
    <w:p w:rsidR="001E35FE" w:rsidRDefault="001E3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 zasílám dnes jen úkoly na zítřejší online hodinu, abyste byli připravení. Nic neposílejte!</w:t>
      </w:r>
    </w:p>
    <w:p w:rsidR="001E35FE" w:rsidRDefault="001E3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Rozsívalová</w:t>
      </w:r>
    </w:p>
    <w:p w:rsidR="001E35FE" w:rsidRPr="001E35FE" w:rsidRDefault="001E35FE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1E35FE">
        <w:rPr>
          <w:b/>
          <w:sz w:val="28"/>
          <w:szCs w:val="28"/>
          <w:u w:val="single"/>
        </w:rPr>
        <w:t>Grafické rozbory vět; souvětí podřadné</w:t>
      </w:r>
    </w:p>
    <w:p w:rsidR="001E35FE" w:rsidRDefault="001E35FE">
      <w:pPr>
        <w:rPr>
          <w:b/>
          <w:sz w:val="24"/>
          <w:szCs w:val="24"/>
        </w:rPr>
      </w:pPr>
      <w:r>
        <w:rPr>
          <w:b/>
          <w:sz w:val="24"/>
          <w:szCs w:val="24"/>
        </w:rPr>
        <w:t>Úkoly:</w:t>
      </w:r>
    </w:p>
    <w:p w:rsidR="001E35FE" w:rsidRDefault="001E35FE" w:rsidP="001E35F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95/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2 (3věty)</w:t>
      </w:r>
    </w:p>
    <w:p w:rsidR="001E35FE" w:rsidRDefault="001E35FE" w:rsidP="001E35F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str.96/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3 (1. větu)</w:t>
      </w:r>
    </w:p>
    <w:p w:rsidR="001E35FE" w:rsidRDefault="001E35FE" w:rsidP="001E35F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Souvětí podřadné – 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97 – 98 (pročíst tabulky!)</w:t>
      </w:r>
    </w:p>
    <w:p w:rsidR="001E35FE" w:rsidRPr="001E35FE" w:rsidRDefault="001E35FE" w:rsidP="001E35F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98/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 – ústně (poznačte si tužkou: J nebo S; J = věta jednoduchá, S = souvětí)</w:t>
      </w:r>
    </w:p>
    <w:sectPr w:rsidR="001E35FE" w:rsidRPr="001E3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13F4E"/>
    <w:multiLevelType w:val="hybridMultilevel"/>
    <w:tmpl w:val="1DC216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FE"/>
    <w:rsid w:val="001E35FE"/>
    <w:rsid w:val="00390A0A"/>
    <w:rsid w:val="009A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FCC7B-A481-42F7-85E4-07B16834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2021-03-09T16:55:00Z</dcterms:created>
  <dcterms:modified xsi:type="dcterms:W3CDTF">2021-03-09T16:55:00Z</dcterms:modified>
</cp:coreProperties>
</file>