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A5" w:rsidRDefault="0055079A">
      <w:r>
        <w:t>Zeměpis – 31. 3.</w:t>
      </w:r>
    </w:p>
    <w:p w:rsidR="0055079A" w:rsidRDefault="0055079A">
      <w:pPr>
        <w:rPr>
          <w:b/>
        </w:rPr>
      </w:pPr>
      <w:r w:rsidRPr="0055079A">
        <w:rPr>
          <w:b/>
        </w:rPr>
        <w:t>Úkoly k úvodu k Evropě vypracujte zezadu do sešitu</w:t>
      </w:r>
      <w:r>
        <w:rPr>
          <w:b/>
        </w:rPr>
        <w:t xml:space="preserve"> a pošlete do úterý 6. 4.</w:t>
      </w:r>
      <w:r w:rsidR="00C674E2">
        <w:rPr>
          <w:b/>
        </w:rPr>
        <w:t xml:space="preserve"> do 18.00</w:t>
      </w:r>
    </w:p>
    <w:p w:rsidR="0055079A" w:rsidRDefault="0055079A">
      <w:r>
        <w:t>1. Podle atlasu na str. 46 a 47 vyhledejte názvy ostrovů, poloostrovů, moří a jednoho průlivu (7) označených čísly a písmeny.</w:t>
      </w:r>
    </w:p>
    <w:p w:rsidR="0055079A" w:rsidRDefault="0055079A">
      <w:r>
        <w:rPr>
          <w:noProof/>
          <w:lang w:eastAsia="cs-CZ"/>
        </w:rPr>
        <w:drawing>
          <wp:inline distT="0" distB="0" distL="0" distR="0" wp14:anchorId="631FF3F8" wp14:editId="29EF7E27">
            <wp:extent cx="6883284" cy="5029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5555" t="26102" r="5159" b="22869"/>
                    <a:stretch/>
                  </pic:blipFill>
                  <pic:spPr bwMode="auto">
                    <a:xfrm>
                      <a:off x="0" y="0"/>
                      <a:ext cx="6903753" cy="5044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74E2" w:rsidRDefault="00C674E2">
      <w:r>
        <w:t>2. Rozhodněte, jestli jsou daná tvrzení pravdivá nebo nepravdivá:</w:t>
      </w:r>
    </w:p>
    <w:tbl>
      <w:tblPr>
        <w:tblW w:w="0" w:type="auto"/>
        <w:tblInd w:w="-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0"/>
        <w:gridCol w:w="800"/>
        <w:gridCol w:w="830"/>
      </w:tblGrid>
      <w:tr w:rsidR="00C674E2" w:rsidTr="00133A83">
        <w:trPr>
          <w:trHeight w:hRule="exact" w:val="266"/>
        </w:trPr>
        <w:tc>
          <w:tcPr>
            <w:tcW w:w="6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1"/>
            <w:tcMar>
              <w:left w:w="70" w:type="dxa"/>
              <w:right w:w="70" w:type="dxa"/>
            </w:tcMar>
            <w:vAlign w:val="bottom"/>
          </w:tcPr>
          <w:p w:rsidR="00C674E2" w:rsidRDefault="00C674E2" w:rsidP="00133A83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Tvrzení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D9F1"/>
            <w:tcMar>
              <w:left w:w="70" w:type="dxa"/>
              <w:right w:w="70" w:type="dxa"/>
            </w:tcMar>
            <w:vAlign w:val="bottom"/>
          </w:tcPr>
          <w:p w:rsidR="00C674E2" w:rsidRDefault="00C674E2" w:rsidP="00133A83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ANO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1"/>
            <w:vAlign w:val="bottom"/>
          </w:tcPr>
          <w:p w:rsidR="00C674E2" w:rsidRDefault="00C674E2" w:rsidP="00133A83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NE</w:t>
            </w:r>
          </w:p>
        </w:tc>
      </w:tr>
      <w:tr w:rsidR="00C674E2" w:rsidTr="00C674E2">
        <w:trPr>
          <w:trHeight w:hRule="exact" w:val="266"/>
        </w:trPr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674E2" w:rsidRDefault="00C674E2" w:rsidP="00C674E2">
            <w:pPr>
              <w:snapToGrid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1. Evropa se převážně nachází na severní a západní polokouli.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C674E2" w:rsidRDefault="00C674E2" w:rsidP="00133A83">
            <w:pPr>
              <w:snapToGrid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4E2" w:rsidRDefault="00C674E2" w:rsidP="00133A83">
            <w:pPr>
              <w:snapToGrid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C674E2" w:rsidTr="00C674E2">
        <w:trPr>
          <w:trHeight w:hRule="exact" w:val="266"/>
        </w:trPr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674E2" w:rsidRDefault="00C674E2" w:rsidP="00C674E2">
            <w:pPr>
              <w:snapToGrid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2. Evropu omývá na západě Atlantský oceán.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C674E2" w:rsidRDefault="00C674E2" w:rsidP="00133A83">
            <w:pPr>
              <w:snapToGrid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4E2" w:rsidRDefault="00C674E2" w:rsidP="00133A83">
            <w:pPr>
              <w:snapToGrid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C674E2" w:rsidTr="00C674E2">
        <w:trPr>
          <w:trHeight w:hRule="exact" w:val="266"/>
        </w:trPr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674E2" w:rsidRDefault="00C674E2" w:rsidP="00C674E2">
            <w:pPr>
              <w:snapToGrid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3. </w:t>
            </w:r>
            <w:r>
              <w:rPr>
                <w:rFonts w:eastAsia="Times New Roman"/>
                <w:b/>
                <w:bCs/>
                <w:color w:val="000000"/>
              </w:rPr>
              <w:t xml:space="preserve">Na severu Evropy leží mys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Nordkinn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.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C674E2" w:rsidRDefault="00C674E2" w:rsidP="00133A83">
            <w:pPr>
              <w:snapToGrid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4E2" w:rsidRDefault="00C674E2" w:rsidP="00133A83">
            <w:pPr>
              <w:snapToGrid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C674E2" w:rsidTr="00C674E2">
        <w:trPr>
          <w:trHeight w:hRule="exact" w:val="266"/>
        </w:trPr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674E2" w:rsidRDefault="00C674E2" w:rsidP="00C674E2">
            <w:pPr>
              <w:snapToGrid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4. Evropa je nejmenší světadíl na Zemi.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C674E2" w:rsidRDefault="00C674E2" w:rsidP="00133A83">
            <w:pPr>
              <w:snapToGrid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4E2" w:rsidRDefault="00C674E2" w:rsidP="00133A83">
            <w:pPr>
              <w:snapToGrid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C674E2" w:rsidTr="00C674E2">
        <w:trPr>
          <w:trHeight w:hRule="exact" w:val="266"/>
        </w:trPr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C674E2" w:rsidRDefault="00C674E2" w:rsidP="00C674E2">
            <w:pPr>
              <w:snapToGrid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5. Afrika je nejbližší sousední světadíl Evropy.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C674E2" w:rsidRDefault="00C674E2" w:rsidP="00133A83">
            <w:pPr>
              <w:snapToGrid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674E2" w:rsidRDefault="00C674E2" w:rsidP="00133A83">
            <w:pPr>
              <w:snapToGrid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  <w:tr w:rsidR="001A7684" w:rsidTr="001A7684">
        <w:trPr>
          <w:trHeight w:hRule="exact" w:val="266"/>
        </w:trPr>
        <w:tc>
          <w:tcPr>
            <w:tcW w:w="6860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1A7684" w:rsidRDefault="001A7684" w:rsidP="001A7684">
            <w:pPr>
              <w:snapToGrid w:val="0"/>
              <w:spacing w:after="0" w:line="240" w:lineRule="auto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6</w:t>
            </w:r>
            <w:r>
              <w:rPr>
                <w:rFonts w:eastAsia="Times New Roman"/>
                <w:b/>
                <w:bCs/>
                <w:color w:val="000000"/>
              </w:rPr>
              <w:t>. Evrop</w:t>
            </w:r>
            <w:r>
              <w:rPr>
                <w:rFonts w:eastAsia="Times New Roman"/>
                <w:b/>
                <w:bCs/>
                <w:color w:val="000000"/>
              </w:rPr>
              <w:t>ou prochází nultý poledník.</w:t>
            </w:r>
          </w:p>
        </w:tc>
        <w:tc>
          <w:tcPr>
            <w:tcW w:w="800" w:type="dxa"/>
            <w:tcBorders>
              <w:left w:val="single" w:sz="4" w:space="0" w:color="000000"/>
              <w:bottom w:val="single" w:sz="4" w:space="0" w:color="000000"/>
            </w:tcBorders>
            <w:tcMar>
              <w:left w:w="70" w:type="dxa"/>
              <w:right w:w="70" w:type="dxa"/>
            </w:tcMar>
            <w:vAlign w:val="bottom"/>
          </w:tcPr>
          <w:p w:rsidR="001A7684" w:rsidRDefault="001A7684" w:rsidP="00133A83">
            <w:pPr>
              <w:snapToGrid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A7684" w:rsidRDefault="001A7684" w:rsidP="00133A83">
            <w:pPr>
              <w:snapToGrid w:val="0"/>
              <w:spacing w:after="0" w:line="240" w:lineRule="auto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</w:tr>
    </w:tbl>
    <w:p w:rsidR="00C674E2" w:rsidRDefault="00C674E2"/>
    <w:p w:rsidR="001A7684" w:rsidRDefault="001A7684">
      <w:r>
        <w:t>3. Zjistěte původ slova Evropa.</w:t>
      </w:r>
    </w:p>
    <w:p w:rsidR="00C674E2" w:rsidRDefault="00C674E2">
      <w:bookmarkStart w:id="0" w:name="_GoBack"/>
      <w:bookmarkEnd w:id="0"/>
    </w:p>
    <w:p w:rsidR="0055079A" w:rsidRPr="0055079A" w:rsidRDefault="0055079A"/>
    <w:sectPr w:rsidR="0055079A" w:rsidRPr="0055079A" w:rsidSect="00C674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103"/>
    <w:rsid w:val="001A7684"/>
    <w:rsid w:val="00311103"/>
    <w:rsid w:val="0055079A"/>
    <w:rsid w:val="007834A5"/>
    <w:rsid w:val="00C6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3FC4"/>
  <w15:chartTrackingRefBased/>
  <w15:docId w15:val="{CB7D45EE-2BE1-4A4B-ABCE-ADFBA46E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3</cp:revision>
  <dcterms:created xsi:type="dcterms:W3CDTF">2021-03-30T20:34:00Z</dcterms:created>
  <dcterms:modified xsi:type="dcterms:W3CDTF">2021-03-30T21:00:00Z</dcterms:modified>
</cp:coreProperties>
</file>