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EE" w:rsidRPr="00E321EE" w:rsidRDefault="00E321EE" w:rsidP="00E321EE">
      <w:pPr>
        <w:rPr>
          <w:sz w:val="30"/>
          <w:szCs w:val="30"/>
        </w:rPr>
      </w:pPr>
      <w:r w:rsidRPr="00E321EE">
        <w:rPr>
          <w:sz w:val="30"/>
          <w:szCs w:val="30"/>
        </w:rPr>
        <w:t>Zápis:</w:t>
      </w:r>
      <w:bookmarkStart w:id="0" w:name="_GoBack"/>
      <w:bookmarkEnd w:id="0"/>
    </w:p>
    <w:p w:rsidR="00E46EA5" w:rsidRPr="009A2FD2" w:rsidRDefault="009A2FD2" w:rsidP="009A2FD2">
      <w:pPr>
        <w:jc w:val="center"/>
        <w:rPr>
          <w:b/>
          <w:sz w:val="30"/>
          <w:szCs w:val="30"/>
          <w:u w:val="single"/>
        </w:rPr>
      </w:pPr>
      <w:r w:rsidRPr="009A2FD2">
        <w:rPr>
          <w:b/>
          <w:sz w:val="30"/>
          <w:szCs w:val="30"/>
          <w:u w:val="single"/>
        </w:rPr>
        <w:t>Skládání sil stejného směru</w:t>
      </w:r>
    </w:p>
    <w:p w:rsidR="009A2FD2" w:rsidRDefault="009A2FD2">
      <w:r>
        <w:t xml:space="preserve">Působí-li na jedno těleso současně dvě nebo více těles silou, musíme jejich silové působení složit (sloučit). </w:t>
      </w:r>
    </w:p>
    <w:p w:rsidR="009A2FD2" w:rsidRDefault="009A2FD2">
      <w:r>
        <w:t>Výsledkem takového skládání sil je potom výslednice sil.</w:t>
      </w:r>
    </w:p>
    <w:p w:rsidR="009A2FD2" w:rsidRDefault="009A2FD2" w:rsidP="009A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Výslednice sil stejného směru má s oběma silami stejný směr a její velikost se rovná součtu velikostí obou sil.</w:t>
      </w:r>
    </w:p>
    <w:p w:rsidR="009A2FD2" w:rsidRPr="00247310" w:rsidRDefault="009A2FD2" w:rsidP="009A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 w:rsidRPr="00247310">
        <w:rPr>
          <w:b/>
          <w:sz w:val="26"/>
          <w:szCs w:val="26"/>
        </w:rPr>
        <w:t>F = F1 + F2</w:t>
      </w:r>
    </w:p>
    <w:p w:rsidR="009A2FD2" w:rsidRDefault="009A2FD2">
      <w:r>
        <w:t>Příklady…</w:t>
      </w:r>
    </w:p>
    <w:p w:rsidR="009A2FD2" w:rsidRPr="009A2FD2" w:rsidRDefault="009A2FD2" w:rsidP="009A2FD2">
      <w:pPr>
        <w:jc w:val="center"/>
        <w:rPr>
          <w:b/>
          <w:sz w:val="30"/>
          <w:szCs w:val="30"/>
          <w:u w:val="single"/>
        </w:rPr>
      </w:pPr>
      <w:r w:rsidRPr="009A2FD2">
        <w:rPr>
          <w:b/>
          <w:sz w:val="30"/>
          <w:szCs w:val="30"/>
          <w:u w:val="single"/>
        </w:rPr>
        <w:t>Skládání sil opačného směru</w:t>
      </w:r>
    </w:p>
    <w:p w:rsidR="009A2FD2" w:rsidRDefault="009A2FD2" w:rsidP="009A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Výslednice dvou sil opačného směru má stejný směr jako větší síla a její velikost se rovná rozdílu velikostí obou sil.</w:t>
      </w:r>
    </w:p>
    <w:p w:rsidR="009A2FD2" w:rsidRPr="00247310" w:rsidRDefault="009A2FD2" w:rsidP="009A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 w:rsidRPr="00247310">
        <w:rPr>
          <w:b/>
          <w:sz w:val="26"/>
          <w:szCs w:val="26"/>
        </w:rPr>
        <w:t>F = F1 – F2</w:t>
      </w:r>
    </w:p>
    <w:p w:rsidR="009A2FD2" w:rsidRDefault="009A2FD2" w:rsidP="009A2FD2">
      <w:r>
        <w:t>Příklady…</w:t>
      </w:r>
    </w:p>
    <w:p w:rsidR="009A2FD2" w:rsidRPr="00247310" w:rsidRDefault="009A2FD2" w:rsidP="00247310">
      <w:pPr>
        <w:jc w:val="center"/>
        <w:rPr>
          <w:b/>
          <w:sz w:val="30"/>
          <w:szCs w:val="30"/>
          <w:u w:val="single"/>
        </w:rPr>
      </w:pPr>
      <w:r w:rsidRPr="00247310">
        <w:rPr>
          <w:b/>
          <w:sz w:val="30"/>
          <w:szCs w:val="30"/>
          <w:u w:val="single"/>
        </w:rPr>
        <w:t>Rovnováha dvou sil</w:t>
      </w:r>
    </w:p>
    <w:p w:rsidR="009A2FD2" w:rsidRDefault="009A2FD2" w:rsidP="009A2FD2">
      <w:r>
        <w:t>Dvě síly stejné velikosti a opačného směru, které působí současně na těleso</w:t>
      </w:r>
      <w:r w:rsidR="00247310">
        <w:t xml:space="preserve"> v jedné přímce, mají nulovou výslednici.</w:t>
      </w:r>
    </w:p>
    <w:p w:rsidR="00247310" w:rsidRDefault="00247310" w:rsidP="009A2FD2">
      <w:r>
        <w:t>Dvě stejně velké síly opačného směru, které působí současně na těleso v jedné přímce, jsou v rovnováze. Jejich pohybové účinky na těleso se ruší.</w:t>
      </w:r>
    </w:p>
    <w:p w:rsidR="00247310" w:rsidRPr="00247310" w:rsidRDefault="00247310" w:rsidP="009A2FD2">
      <w:pPr>
        <w:rPr>
          <w:b/>
          <w:sz w:val="26"/>
          <w:szCs w:val="26"/>
        </w:rPr>
      </w:pPr>
      <w:r w:rsidRPr="00247310">
        <w:rPr>
          <w:b/>
          <w:sz w:val="26"/>
          <w:szCs w:val="26"/>
        </w:rPr>
        <w:t>F1 = F2</w:t>
      </w:r>
    </w:p>
    <w:p w:rsidR="00247310" w:rsidRDefault="00247310" w:rsidP="009A2FD2">
      <w:r>
        <w:t>Příklady…</w:t>
      </w:r>
    </w:p>
    <w:p w:rsidR="00C4030D" w:rsidRDefault="00C4030D" w:rsidP="009A2FD2"/>
    <w:p w:rsidR="00C4030D" w:rsidRPr="00C4030D" w:rsidRDefault="00C4030D" w:rsidP="00C4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8"/>
          <w:szCs w:val="28"/>
        </w:rPr>
      </w:pPr>
      <w:r w:rsidRPr="00C4030D">
        <w:rPr>
          <w:b/>
          <w:color w:val="FF0000"/>
          <w:sz w:val="28"/>
          <w:szCs w:val="28"/>
        </w:rPr>
        <w:t xml:space="preserve">Příklady si ukážeme v hodině, kdy se přihlásíme na </w:t>
      </w:r>
      <w:proofErr w:type="spellStart"/>
      <w:r w:rsidRPr="00C4030D">
        <w:rPr>
          <w:b/>
          <w:color w:val="FF0000"/>
          <w:sz w:val="28"/>
          <w:szCs w:val="28"/>
        </w:rPr>
        <w:t>Teams</w:t>
      </w:r>
      <w:proofErr w:type="spellEnd"/>
      <w:r w:rsidRPr="00C4030D">
        <w:rPr>
          <w:b/>
          <w:color w:val="FF0000"/>
          <w:sz w:val="28"/>
          <w:szCs w:val="28"/>
        </w:rPr>
        <w:t>. Pokud budete chtít, můžete se podívat do učebnice na stranu 40, kde je nakreslený obrázek znázornění síly. Pokud budete mít dotazy, klidně mi napište.</w:t>
      </w:r>
    </w:p>
    <w:sectPr w:rsidR="00C4030D" w:rsidRPr="00C40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D2"/>
    <w:rsid w:val="00247310"/>
    <w:rsid w:val="009A2FD2"/>
    <w:rsid w:val="00BF19F0"/>
    <w:rsid w:val="00C4030D"/>
    <w:rsid w:val="00D84BF0"/>
    <w:rsid w:val="00E3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738B"/>
  <w15:chartTrackingRefBased/>
  <w15:docId w15:val="{2597CD01-DD17-489D-8474-82F96604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Iveta Kubova</cp:lastModifiedBy>
  <cp:revision>2</cp:revision>
  <dcterms:created xsi:type="dcterms:W3CDTF">2020-10-15T06:03:00Z</dcterms:created>
  <dcterms:modified xsi:type="dcterms:W3CDTF">2020-10-15T06:03:00Z</dcterms:modified>
</cp:coreProperties>
</file>