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347625">
      <w:r>
        <w:t>Anglický jazyk 6.A - 20. – 22. 1.</w:t>
      </w:r>
    </w:p>
    <w:p w:rsidR="00347625" w:rsidRDefault="00347625">
      <w:pPr>
        <w:rPr>
          <w:b/>
        </w:rPr>
      </w:pPr>
    </w:p>
    <w:p w:rsidR="00347625" w:rsidRPr="00347625" w:rsidRDefault="00347625">
      <w:bookmarkStart w:id="0" w:name="_GoBack"/>
      <w:bookmarkEnd w:id="0"/>
      <w:r>
        <w:rPr>
          <w:b/>
        </w:rPr>
        <w:t xml:space="preserve">vypracujte PS str. 40 – </w:t>
      </w:r>
      <w:r>
        <w:t>tentokrát posílat nemusíte, zkontrolujeme si to v pátek na online hodině.</w:t>
      </w:r>
    </w:p>
    <w:sectPr w:rsidR="00347625" w:rsidRPr="0034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0D"/>
    <w:rsid w:val="002C742E"/>
    <w:rsid w:val="00347625"/>
    <w:rsid w:val="008D0F28"/>
    <w:rsid w:val="009C1D0D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82A9"/>
  <w15:chartTrackingRefBased/>
  <w15:docId w15:val="{AE61479F-EEB2-4113-AC66-737272E8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2021-01-19T19:02:00Z</dcterms:created>
  <dcterms:modified xsi:type="dcterms:W3CDTF">2021-01-19T19:31:00Z</dcterms:modified>
</cp:coreProperties>
</file>