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31" w:rsidRDefault="007D6D31" w:rsidP="007D6D31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7D6D31" w:rsidRDefault="007D6D31" w:rsidP="007D6D3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1.2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5.2. 2021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7D6D31" w:rsidTr="00600548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7D6D31" w:rsidRPr="002C5EDA" w:rsidRDefault="007D6D31" w:rsidP="00600548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7D6D31" w:rsidRPr="002C5EDA" w:rsidRDefault="007D6D31" w:rsidP="00600548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7D6D31" w:rsidRPr="002C5EDA" w:rsidRDefault="007D6D31" w:rsidP="00600548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7D6D31" w:rsidRPr="002C5EDA" w:rsidRDefault="007D6D31" w:rsidP="00600548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7D6D31" w:rsidRPr="002C5EDA" w:rsidRDefault="007D6D31" w:rsidP="00600548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7D6D31" w:rsidTr="00600548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7D6D31" w:rsidRPr="002C5EDA" w:rsidRDefault="007D6D31" w:rsidP="00600548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7D6D31" w:rsidRPr="002C5EDA" w:rsidRDefault="007D6D31" w:rsidP="0060054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7D6D31" w:rsidRPr="002C5EDA" w:rsidRDefault="007D6D31" w:rsidP="0060054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7D6D31" w:rsidRPr="002C5EDA" w:rsidRDefault="007D6D31" w:rsidP="0060054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7D6D31" w:rsidRPr="002C5EDA" w:rsidRDefault="007D6D31" w:rsidP="0060054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7D6D31" w:rsidRPr="002C5EDA" w:rsidRDefault="007D6D31" w:rsidP="0060054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7D6D31" w:rsidRPr="002C5EDA" w:rsidRDefault="007D6D31" w:rsidP="0060054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7D6D31" w:rsidTr="00600548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7D6D31" w:rsidRPr="002C5EDA" w:rsidRDefault="007D6D31" w:rsidP="00600548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7D6D31" w:rsidRPr="002C5EDA" w:rsidRDefault="007D6D31" w:rsidP="0060054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7D6D31" w:rsidRPr="002C5EDA" w:rsidRDefault="007D6D31" w:rsidP="0060054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7D6D31" w:rsidRPr="002C5EDA" w:rsidRDefault="007D6D31" w:rsidP="0060054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7D6D31" w:rsidRPr="002C5EDA" w:rsidRDefault="007D6D31" w:rsidP="0060054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7D6D31" w:rsidRPr="002C5EDA" w:rsidRDefault="007D6D31" w:rsidP="0060054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7D6D31" w:rsidRPr="002C5EDA" w:rsidRDefault="007D6D31" w:rsidP="0060054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7D6D31" w:rsidTr="00600548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7D6D31" w:rsidRPr="002C5EDA" w:rsidRDefault="007D6D31" w:rsidP="00600548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7D6D31" w:rsidRPr="002C5EDA" w:rsidRDefault="007D6D31" w:rsidP="0060054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7D6D31" w:rsidRPr="002C5EDA" w:rsidRDefault="007D6D31" w:rsidP="0060054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7D6D31" w:rsidRPr="002C5EDA" w:rsidRDefault="007D6D31" w:rsidP="0060054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7D6D31" w:rsidRPr="002C5EDA" w:rsidRDefault="007D6D31" w:rsidP="0060054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7D6D31" w:rsidRPr="002C5EDA" w:rsidRDefault="007D6D31" w:rsidP="0060054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7D6D31" w:rsidRPr="002C5EDA" w:rsidRDefault="007D6D31" w:rsidP="0060054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7D6D31" w:rsidTr="00600548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7D6D31" w:rsidRPr="002C5EDA" w:rsidRDefault="007D6D31" w:rsidP="00600548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7D6D31" w:rsidRPr="002C5EDA" w:rsidRDefault="007D6D31" w:rsidP="0060054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7D6D31" w:rsidRPr="002C5EDA" w:rsidRDefault="007D6D31" w:rsidP="0060054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7D6D31" w:rsidRPr="002C5EDA" w:rsidRDefault="007D6D31" w:rsidP="0060054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7D6D31" w:rsidRPr="002C5EDA" w:rsidRDefault="007D6D31" w:rsidP="0060054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7D6D31" w:rsidRPr="002C5EDA" w:rsidRDefault="007D6D31" w:rsidP="0060054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7D6D31" w:rsidRPr="002C5EDA" w:rsidRDefault="007D6D31" w:rsidP="0060054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7D6D31" w:rsidTr="00600548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7D6D31" w:rsidRPr="002C5EDA" w:rsidRDefault="007D6D31" w:rsidP="00600548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7D6D31" w:rsidRPr="002C5EDA" w:rsidRDefault="007D6D31" w:rsidP="0060054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7D6D31" w:rsidRPr="002C5EDA" w:rsidRDefault="007D6D31" w:rsidP="0060054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7D6D31" w:rsidRPr="002C5EDA" w:rsidRDefault="007D6D31" w:rsidP="0060054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7D6D31" w:rsidRPr="002C5EDA" w:rsidRDefault="007D6D31" w:rsidP="0060054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7D6D31" w:rsidRPr="002C5EDA" w:rsidRDefault="007D6D31" w:rsidP="0060054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7D6D31" w:rsidRPr="002C5EDA" w:rsidRDefault="007D6D31" w:rsidP="0060054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7D6D31" w:rsidRDefault="007D6D31" w:rsidP="007D6D3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7D6D31" w:rsidRPr="002C5EDA" w:rsidRDefault="007D6D31" w:rsidP="007D6D3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Pátek 5</w:t>
      </w:r>
      <w:r>
        <w:rPr>
          <w:rFonts w:ascii="Times New Roman" w:hAnsi="Times New Roman" w:cs="Times New Roman"/>
          <w:b/>
          <w:sz w:val="24"/>
          <w:szCs w:val="24"/>
        </w:rPr>
        <w:t>. 2</w:t>
      </w:r>
      <w:r w:rsidRPr="00A76A67">
        <w:rPr>
          <w:rFonts w:ascii="Times New Roman" w:hAnsi="Times New Roman" w:cs="Times New Roman"/>
          <w:b/>
          <w:sz w:val="24"/>
          <w:szCs w:val="24"/>
        </w:rPr>
        <w:t>. 2021</w:t>
      </w:r>
    </w:p>
    <w:p w:rsidR="007D6D31" w:rsidRPr="002C5EDA" w:rsidRDefault="007D6D31" w:rsidP="007D6D31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+ čtení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7D6D31" w:rsidRDefault="007D6D31" w:rsidP="007D6D3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</w:t>
      </w:r>
      <w:r>
        <w:rPr>
          <w:rFonts w:ascii="Times New Roman" w:hAnsi="Times New Roman" w:cs="Times New Roman"/>
          <w:sz w:val="24"/>
          <w:szCs w:val="24"/>
        </w:rPr>
        <w:t> PS str. 18/1,2,3. Poslech ukázky</w:t>
      </w:r>
      <w:r w:rsidR="006342E0">
        <w:rPr>
          <w:rFonts w:ascii="Times New Roman" w:hAnsi="Times New Roman" w:cs="Times New Roman"/>
          <w:sz w:val="24"/>
          <w:szCs w:val="24"/>
        </w:rPr>
        <w:t>.</w:t>
      </w:r>
    </w:p>
    <w:p w:rsidR="007D6D31" w:rsidRDefault="007D6D31" w:rsidP="007D6D31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7D6D31" w:rsidRDefault="007D6D31" w:rsidP="007D6D3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s učebnicí str. </w:t>
      </w:r>
      <w:r w:rsidR="002F748B">
        <w:rPr>
          <w:rFonts w:ascii="Times New Roman" w:hAnsi="Times New Roman" w:cs="Times New Roman"/>
          <w:sz w:val="24"/>
          <w:szCs w:val="24"/>
        </w:rPr>
        <w:t>40 – zaokrouhlování čísel na desítky. Práce s pracovním sešitem str. 5/1, 3,2, (popř.</w:t>
      </w:r>
      <w:r w:rsidR="00B21E8D">
        <w:rPr>
          <w:rFonts w:ascii="Times New Roman" w:hAnsi="Times New Roman" w:cs="Times New Roman"/>
          <w:sz w:val="24"/>
          <w:szCs w:val="24"/>
        </w:rPr>
        <w:t xml:space="preserve"> </w:t>
      </w:r>
      <w:r w:rsidR="002F748B">
        <w:rPr>
          <w:rFonts w:ascii="Times New Roman" w:hAnsi="Times New Roman" w:cs="Times New Roman"/>
          <w:sz w:val="24"/>
          <w:szCs w:val="24"/>
        </w:rPr>
        <w:t>6)</w:t>
      </w:r>
    </w:p>
    <w:p w:rsidR="007D6D31" w:rsidRPr="002F748B" w:rsidRDefault="002F748B" w:rsidP="007D6D31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F748B">
        <w:rPr>
          <w:rFonts w:ascii="Times New Roman" w:hAnsi="Times New Roman" w:cs="Times New Roman"/>
          <w:b/>
          <w:sz w:val="24"/>
          <w:szCs w:val="24"/>
        </w:rPr>
        <w:t>PRV</w:t>
      </w:r>
    </w:p>
    <w:p w:rsidR="007D6D31" w:rsidRDefault="007D6D31" w:rsidP="007D6D31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Úlohy:</w:t>
      </w:r>
    </w:p>
    <w:p w:rsidR="007D6D31" w:rsidRDefault="002F748B" w:rsidP="007D6D3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</w:t>
      </w:r>
      <w:r w:rsidR="006342E0">
        <w:rPr>
          <w:rFonts w:ascii="Times New Roman" w:hAnsi="Times New Roman" w:cs="Times New Roman"/>
          <w:sz w:val="24"/>
          <w:szCs w:val="24"/>
        </w:rPr>
        <w:t xml:space="preserve">34/7, 35/1,2 dole, 36/3 </w:t>
      </w:r>
    </w:p>
    <w:p w:rsidR="007D6A19" w:rsidRDefault="007D6A19" w:rsidP="007D6D3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7D6A19" w:rsidRDefault="00077373" w:rsidP="007D6D31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HV – dobrovolně</w:t>
      </w:r>
    </w:p>
    <w:p w:rsidR="00077373" w:rsidRDefault="00077373" w:rsidP="007D6D3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Poslechnout si a zazpívat Okolo Frýdku</w:t>
      </w:r>
    </w:p>
    <w:p w:rsidR="00077373" w:rsidRPr="00077373" w:rsidRDefault="00077373" w:rsidP="007D6D3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077373">
        <w:rPr>
          <w:rFonts w:ascii="Times New Roman" w:hAnsi="Times New Roman" w:cs="Times New Roman"/>
          <w:sz w:val="24"/>
          <w:szCs w:val="24"/>
        </w:rPr>
        <w:t>https://www.youtube.com/watch?v=skrcPDNG8U8</w:t>
      </w:r>
    </w:p>
    <w:bookmarkEnd w:id="0"/>
    <w:p w:rsidR="00E340A9" w:rsidRDefault="00E340A9"/>
    <w:sectPr w:rsidR="00E34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31"/>
    <w:rsid w:val="00077373"/>
    <w:rsid w:val="002C5C73"/>
    <w:rsid w:val="002F748B"/>
    <w:rsid w:val="006342E0"/>
    <w:rsid w:val="007D6A19"/>
    <w:rsid w:val="007D6D31"/>
    <w:rsid w:val="00B21E8D"/>
    <w:rsid w:val="00E3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D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6D31"/>
    <w:pPr>
      <w:spacing w:after="0" w:line="240" w:lineRule="auto"/>
    </w:pPr>
  </w:style>
  <w:style w:type="table" w:styleId="Mkatabulky">
    <w:name w:val="Table Grid"/>
    <w:basedOn w:val="Normlntabulka"/>
    <w:uiPriority w:val="59"/>
    <w:rsid w:val="007D6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D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6D31"/>
    <w:pPr>
      <w:spacing w:after="0" w:line="240" w:lineRule="auto"/>
    </w:pPr>
  </w:style>
  <w:style w:type="table" w:styleId="Mkatabulky">
    <w:name w:val="Table Grid"/>
    <w:basedOn w:val="Normlntabulka"/>
    <w:uiPriority w:val="59"/>
    <w:rsid w:val="007D6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2021-02-04T10:13:00Z</dcterms:created>
  <dcterms:modified xsi:type="dcterms:W3CDTF">2021-02-04T13:01:00Z</dcterms:modified>
</cp:coreProperties>
</file>